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0E4CD" w14:textId="27385428" w:rsidR="006706B6" w:rsidRPr="00F824B2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824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РОССИЙСКАЯФЕДЕРАЦИЯ </w:t>
      </w:r>
    </w:p>
    <w:p w14:paraId="34665B26" w14:textId="77777777" w:rsidR="006706B6" w:rsidRPr="00F824B2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55C39001" w14:textId="77777777" w:rsidR="006706B6" w:rsidRPr="00F824B2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824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</w:t>
      </w:r>
    </w:p>
    <w:p w14:paraId="4A784FFA" w14:textId="340D45B8" w:rsidR="006706B6" w:rsidRPr="00F824B2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824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ПОДГОРЕНСКОГО СЕЛЬСКОГО ПОСЕЛЕНИЯ</w:t>
      </w:r>
    </w:p>
    <w:p w14:paraId="04A10CF4" w14:textId="77777777" w:rsidR="006706B6" w:rsidRPr="00F824B2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824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КАЛАЧЕЕВСКОГО МУНИЦИПАЛЬНОГО РАЙОНА</w:t>
      </w:r>
    </w:p>
    <w:p w14:paraId="317AAC08" w14:textId="77777777" w:rsidR="006706B6" w:rsidRPr="00F824B2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824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ВОРОНЕЖСКОЙ ОБЛАСТИ</w:t>
      </w:r>
    </w:p>
    <w:p w14:paraId="4A267C02" w14:textId="77777777" w:rsidR="006706B6" w:rsidRPr="00F824B2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41702F0B" w14:textId="77777777" w:rsidR="006706B6" w:rsidRPr="00F824B2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824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14:paraId="07C99C6E" w14:textId="0489869D" w:rsidR="006706B6" w:rsidRPr="00F824B2" w:rsidRDefault="006706B6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B25A18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37401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B25A18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ноября</w:t>
      </w:r>
      <w:r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 w:rsidR="00B25A18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 г. № 9</w:t>
      </w:r>
      <w:r w:rsidR="00737401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</w:p>
    <w:p w14:paraId="5C82DCDC" w14:textId="0ED0FFB4" w:rsidR="006706B6" w:rsidRPr="00F824B2" w:rsidRDefault="006706B6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E856B9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Подгорное</w:t>
      </w:r>
    </w:p>
    <w:p w14:paraId="235FC6E7" w14:textId="0AF21D6E" w:rsidR="006706B6" w:rsidRPr="00F824B2" w:rsidRDefault="006706B6" w:rsidP="006706B6">
      <w:pPr>
        <w:spacing w:before="240"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824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 утверждении </w:t>
      </w:r>
      <w:proofErr w:type="gramStart"/>
      <w:r w:rsidRPr="00F824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перечня автомобильных дорог общего пользования местного значения</w:t>
      </w:r>
      <w:r w:rsidRPr="00F824B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 xml:space="preserve"> Подгоренского сельского</w:t>
      </w:r>
      <w:r w:rsidRPr="00F824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поселения</w:t>
      </w:r>
      <w:proofErr w:type="gramEnd"/>
      <w:r w:rsidRPr="00F824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</w:p>
    <w:p w14:paraId="37015C26" w14:textId="77777777" w:rsidR="00737401" w:rsidRPr="00F824B2" w:rsidRDefault="00737401" w:rsidP="006706B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C5E63BC" w14:textId="1D358CB2" w:rsidR="006706B6" w:rsidRPr="00F824B2" w:rsidRDefault="006706B6" w:rsidP="006706B6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F824B2">
        <w:rPr>
          <w:rFonts w:ascii="Arial" w:hAnsi="Arial" w:cs="Arial"/>
          <w:sz w:val="24"/>
          <w:szCs w:val="24"/>
        </w:rPr>
        <w:t>В соответствии со статьями 5, 6,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подпунктом 5 части 1 статьи 16 Федерального закона от 06.10.2003 № 131-ФЗ «Об общих принципах организации местного самоуправления в Российской Федерации», Приказом Министерства транспорта Российской Федерации от 07.02.2007 № 16</w:t>
      </w:r>
      <w:proofErr w:type="gramEnd"/>
      <w:r w:rsidRPr="00F824B2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F824B2">
        <w:rPr>
          <w:rFonts w:ascii="Arial" w:hAnsi="Arial" w:cs="Arial"/>
          <w:sz w:val="24"/>
          <w:szCs w:val="24"/>
        </w:rPr>
        <w:t xml:space="preserve">Об утверждении Правил присвоения автомобильным дорогам идентификационных номеров», Постановлением Правительства Российской Федерации от 28.09.2009 № 767 «О классификации автомобильных дорог в Российской Федерации», статьей 9 Устава Подгоренского сельского поселения Калачеевского муниципального района Воронежской области, </w:t>
      </w:r>
      <w:r w:rsidRPr="00F824B2">
        <w:rPr>
          <w:rFonts w:ascii="Arial" w:hAnsi="Arial" w:cs="Arial"/>
          <w:bCs/>
          <w:sz w:val="24"/>
          <w:szCs w:val="24"/>
        </w:rPr>
        <w:t>на основании письма департамента дорожной дея</w:t>
      </w:r>
      <w:bookmarkStart w:id="0" w:name="_GoBack"/>
      <w:bookmarkEnd w:id="0"/>
      <w:r w:rsidRPr="00F824B2">
        <w:rPr>
          <w:rFonts w:ascii="Arial" w:hAnsi="Arial" w:cs="Arial"/>
          <w:bCs/>
          <w:sz w:val="24"/>
          <w:szCs w:val="24"/>
        </w:rPr>
        <w:t xml:space="preserve">тельности Воронежской области от </w:t>
      </w:r>
      <w:r w:rsidR="00100215" w:rsidRPr="00F824B2">
        <w:rPr>
          <w:rFonts w:ascii="Arial" w:hAnsi="Arial" w:cs="Arial"/>
          <w:bCs/>
          <w:sz w:val="24"/>
          <w:szCs w:val="24"/>
        </w:rPr>
        <w:t>09.12.</w:t>
      </w:r>
      <w:r w:rsidR="00562455" w:rsidRPr="00F824B2">
        <w:rPr>
          <w:rFonts w:ascii="Arial" w:hAnsi="Arial" w:cs="Arial"/>
          <w:bCs/>
          <w:sz w:val="24"/>
          <w:szCs w:val="24"/>
        </w:rPr>
        <w:t>20</w:t>
      </w:r>
      <w:r w:rsidR="00100215" w:rsidRPr="00F824B2">
        <w:rPr>
          <w:rFonts w:ascii="Arial" w:hAnsi="Arial" w:cs="Arial"/>
          <w:bCs/>
          <w:sz w:val="24"/>
          <w:szCs w:val="24"/>
        </w:rPr>
        <w:t>21</w:t>
      </w:r>
      <w:r w:rsidR="00562455" w:rsidRPr="00F824B2">
        <w:rPr>
          <w:rFonts w:ascii="Arial" w:hAnsi="Arial" w:cs="Arial"/>
          <w:bCs/>
          <w:sz w:val="24"/>
          <w:szCs w:val="24"/>
        </w:rPr>
        <w:t xml:space="preserve"> г</w:t>
      </w:r>
      <w:r w:rsidRPr="00F824B2">
        <w:rPr>
          <w:rFonts w:ascii="Arial" w:hAnsi="Arial" w:cs="Arial"/>
          <w:bCs/>
          <w:sz w:val="24"/>
          <w:szCs w:val="24"/>
        </w:rPr>
        <w:t>. № 66-11/</w:t>
      </w:r>
      <w:r w:rsidR="00100215" w:rsidRPr="00F824B2">
        <w:rPr>
          <w:rFonts w:ascii="Arial" w:hAnsi="Arial" w:cs="Arial"/>
          <w:bCs/>
          <w:sz w:val="24"/>
          <w:szCs w:val="24"/>
        </w:rPr>
        <w:t>5539</w:t>
      </w:r>
      <w:r w:rsidRPr="00F824B2">
        <w:rPr>
          <w:rFonts w:ascii="Arial" w:hAnsi="Arial" w:cs="Arial"/>
          <w:sz w:val="24"/>
          <w:szCs w:val="24"/>
        </w:rPr>
        <w:t>, в целях приведения нормативно-правовых актов в соответствии с действующим законодательством, администрация Подгоренского сельского поселения</w:t>
      </w:r>
      <w:proofErr w:type="gramEnd"/>
      <w:r w:rsidRPr="00F824B2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области, </w:t>
      </w:r>
      <w:proofErr w:type="gramStart"/>
      <w:r w:rsidRPr="00F824B2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F824B2">
        <w:rPr>
          <w:rFonts w:ascii="Arial" w:hAnsi="Arial" w:cs="Arial"/>
          <w:b/>
          <w:bCs/>
          <w:sz w:val="24"/>
          <w:szCs w:val="24"/>
        </w:rPr>
        <w:t xml:space="preserve"> о с т а н о в л я е т:</w:t>
      </w:r>
    </w:p>
    <w:p w14:paraId="3C24F8A4" w14:textId="1B942816" w:rsidR="006706B6" w:rsidRPr="00F824B2" w:rsidRDefault="006706B6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 перечень автомобильных дорог общего пользования местного значения Подгоренского сельского поселения Калачеевского муниципального района Воронежской области</w:t>
      </w:r>
      <w:r w:rsidR="002753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2753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14:paraId="246047F4" w14:textId="78983A14" w:rsidR="00562455" w:rsidRPr="00F824B2" w:rsidRDefault="006706B6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Признать утратившим силу</w:t>
      </w:r>
      <w:r w:rsidR="00737401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62455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администрации Подгоренского сельского поселения Калачеевского муниципального района Воронежской области от </w:t>
      </w:r>
      <w:r w:rsidR="00B25A18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 декабря 2021 г. № 58 </w:t>
      </w:r>
      <w:r w:rsidR="00562455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25A18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="00B25A18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перечня автомобильных дорог общего пользования местного значения Подгоренского сельского поселения</w:t>
      </w:r>
      <w:proofErr w:type="gramEnd"/>
      <w:r w:rsidR="00B25A18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  <w:r w:rsidR="00562455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B25A18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15E52EB" w14:textId="4BCE9CC4" w:rsidR="006706B6" w:rsidRPr="00F824B2" w:rsidRDefault="006706B6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Опубликовать настоящее постановление в Вестнике муниципальных нормативно-правовых актов </w:t>
      </w:r>
      <w:r w:rsidR="00E856B9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14:paraId="7DF880C7" w14:textId="1D77A069" w:rsidR="00737401" w:rsidRPr="00F824B2" w:rsidRDefault="006706B6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r w:rsidR="00737401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14:paraId="35314FF8" w14:textId="77777777" w:rsidR="00737401" w:rsidRPr="00F824B2" w:rsidRDefault="00737401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D5A89F" w14:textId="77777777" w:rsidR="00737401" w:rsidRPr="00F824B2" w:rsidRDefault="00737401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C83859" w14:textId="77777777" w:rsidR="00737401" w:rsidRPr="00275338" w:rsidRDefault="006706B6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753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Глава </w:t>
      </w:r>
      <w:r w:rsidR="004A2E24" w:rsidRPr="002753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Подгоренского</w:t>
      </w:r>
      <w:r w:rsidRPr="002753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14:paraId="2ABA779A" w14:textId="6D26616E" w:rsidR="006706B6" w:rsidRPr="00275338" w:rsidRDefault="006706B6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753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сельского поселения </w:t>
      </w:r>
      <w:r w:rsidRPr="002753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2753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2753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2753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2753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="004A2E24" w:rsidRPr="002753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А.</w:t>
      </w:r>
      <w:r w:rsidR="00CA2CA6" w:rsidRPr="002753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4A2E24" w:rsidRPr="002753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С.</w:t>
      </w:r>
      <w:r w:rsidR="00CA2CA6" w:rsidRPr="002753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4A2E24" w:rsidRPr="002753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Разборский</w:t>
      </w:r>
      <w:proofErr w:type="spellEnd"/>
    </w:p>
    <w:p w14:paraId="4E8B0E42" w14:textId="77777777" w:rsidR="006706B6" w:rsidRPr="00F824B2" w:rsidRDefault="006706B6" w:rsidP="006706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706B6" w:rsidRPr="00F824B2" w:rsidSect="00737401">
          <w:pgSz w:w="11906" w:h="16838"/>
          <w:pgMar w:top="1134" w:right="991" w:bottom="1134" w:left="1560" w:header="708" w:footer="708" w:gutter="0"/>
          <w:cols w:space="708"/>
          <w:docGrid w:linePitch="360"/>
        </w:sectPr>
      </w:pPr>
    </w:p>
    <w:p w14:paraId="47AEE679" w14:textId="77777777" w:rsidR="006706B6" w:rsidRPr="00F824B2" w:rsidRDefault="006706B6" w:rsidP="006706B6">
      <w:pPr>
        <w:tabs>
          <w:tab w:val="left" w:pos="7938"/>
        </w:tabs>
        <w:spacing w:after="0" w:line="240" w:lineRule="auto"/>
        <w:ind w:left="79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</w:p>
    <w:p w14:paraId="1BCC8A66" w14:textId="591FE04B" w:rsidR="006706B6" w:rsidRPr="00F824B2" w:rsidRDefault="00E856B9" w:rsidP="006706B6">
      <w:pPr>
        <w:tabs>
          <w:tab w:val="left" w:pos="7938"/>
        </w:tabs>
        <w:spacing w:after="0" w:line="240" w:lineRule="auto"/>
        <w:ind w:left="79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</w:t>
      </w:r>
      <w:r w:rsidR="006706B6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</w:p>
    <w:p w14:paraId="10E627C0" w14:textId="2B0A85E6" w:rsidR="006706B6" w:rsidRPr="00F824B2" w:rsidRDefault="00B25A18" w:rsidP="006706B6">
      <w:pPr>
        <w:tabs>
          <w:tab w:val="left" w:pos="7938"/>
        </w:tabs>
        <w:spacing w:after="0" w:line="240" w:lineRule="auto"/>
        <w:ind w:left="79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6706B6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</w:t>
      </w:r>
      <w:r w:rsid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ноября 2023</w:t>
      </w:r>
      <w:r w:rsidR="00E856B9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06B6"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 w:rsidRP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9</w:t>
      </w:r>
      <w:r w:rsidR="00F824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</w:p>
    <w:p w14:paraId="065927A1" w14:textId="77777777" w:rsidR="008C08F5" w:rsidRPr="00F824B2" w:rsidRDefault="008C08F5" w:rsidP="006706B6">
      <w:pPr>
        <w:tabs>
          <w:tab w:val="left" w:pos="7938"/>
        </w:tabs>
        <w:spacing w:after="0" w:line="240" w:lineRule="auto"/>
        <w:ind w:left="79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88FA92B" w14:textId="2551F586" w:rsidR="006706B6" w:rsidRPr="00F824B2" w:rsidRDefault="006706B6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824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Перечень автомобильных дорог общего пользования местного значения </w:t>
      </w:r>
      <w:r w:rsidR="00E856B9" w:rsidRPr="00F824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Подгоренского</w:t>
      </w:r>
      <w:r w:rsidRPr="00F824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14:paraId="5444EBB2" w14:textId="77777777" w:rsidR="008C08F5" w:rsidRPr="00F824B2" w:rsidRDefault="008C08F5" w:rsidP="006706B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15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956"/>
        <w:gridCol w:w="1417"/>
        <w:gridCol w:w="1701"/>
        <w:gridCol w:w="993"/>
        <w:gridCol w:w="992"/>
        <w:gridCol w:w="850"/>
        <w:gridCol w:w="709"/>
        <w:gridCol w:w="2410"/>
        <w:gridCol w:w="992"/>
        <w:gridCol w:w="709"/>
        <w:gridCol w:w="709"/>
        <w:gridCol w:w="992"/>
      </w:tblGrid>
      <w:tr w:rsidR="000F0426" w:rsidRPr="00F824B2" w14:paraId="686CAC60" w14:textId="77777777" w:rsidTr="000F0426">
        <w:trPr>
          <w:trHeight w:val="393"/>
        </w:trPr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9CE34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89D33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36E1F" w14:textId="5EA83596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населенного пункта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E001D2" w14:textId="6FDE5E9C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</w:t>
            </w:r>
            <w:r w:rsidR="000F0426"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нование </w:t>
            </w: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автомобильной дороги (улицы)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43E68" w14:textId="0E29FD1D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Протяженность всего, </w:t>
            </w:r>
            <w:proofErr w:type="gram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AD687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покрытия автомобильной дороги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C4BC1A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Класс </w:t>
            </w:r>
          </w:p>
          <w:p w14:paraId="02712118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автомобильной дороги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340129" w14:textId="0B75BE34" w:rsidR="00230229" w:rsidRPr="00F824B2" w:rsidRDefault="00230229" w:rsidP="00BC5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число полос движения, шт.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977547" w14:textId="5619118D" w:rsidR="00230229" w:rsidRPr="00F824B2" w:rsidRDefault="00230229" w:rsidP="00BC5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полосы движения, </w:t>
            </w:r>
            <w:proofErr w:type="gram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FC4936" w14:textId="6E28A429" w:rsidR="00230229" w:rsidRPr="00F824B2" w:rsidRDefault="00230229" w:rsidP="00BC5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обочины, </w:t>
            </w:r>
            <w:proofErr w:type="gram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0F3B8F" w14:textId="74A542B0" w:rsidR="00230229" w:rsidRPr="00F824B2" w:rsidRDefault="00230229" w:rsidP="00BC5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автомобильной дороги</w:t>
            </w:r>
          </w:p>
        </w:tc>
      </w:tr>
      <w:tr w:rsidR="000F0426" w:rsidRPr="00F824B2" w14:paraId="0860E3CA" w14:textId="77777777" w:rsidTr="000F0426">
        <w:trPr>
          <w:trHeight w:val="146"/>
        </w:trPr>
        <w:tc>
          <w:tcPr>
            <w:tcW w:w="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C1DBE09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0C102CF9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39A0DCB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4DE9B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8100D93" w14:textId="5BB2CFA5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5784D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асфальтовое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4E8C8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отсыпанное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30D16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грунтовое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9C2F6" w14:textId="77777777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2F458" w14:textId="32AE0880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CF2C0" w14:textId="3E5821E5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94BBA" w14:textId="1BCBA293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91328" w14:textId="2391460E" w:rsidR="00230229" w:rsidRPr="00F824B2" w:rsidRDefault="00230229" w:rsidP="00230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0426" w:rsidRPr="00F824B2" w14:paraId="16DBEECA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F7256" w14:textId="2253270D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F853" w14:textId="7FCED43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20-215-844 ОП МП 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7301" w14:textId="0BFAD572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5D123" w14:textId="3215708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Больничная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8A196" w14:textId="026CCF3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E87C" w14:textId="7F4A9C2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2B396" w14:textId="7430A7F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0,230 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79D4" w14:textId="56A9570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0,120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E88EB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94311" w14:textId="5ED7535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94737" w14:textId="57ABD71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F0931" w14:textId="7667117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75D1D" w14:textId="72FFEA6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0F0426" w:rsidRPr="00F824B2" w14:paraId="33C71C55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47947" w14:textId="18991324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4D9E" w14:textId="1E691FF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20-215-844 ОП МП 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78269" w14:textId="64B93994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с. Подгорное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0AE53" w14:textId="319372D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Будёновская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D216" w14:textId="2E44FDF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24499" w14:textId="42BA7E9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E7AAB" w14:textId="4622B6D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F132" w14:textId="4F8E921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60DC3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E5CB7" w14:textId="51D94A5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E7178" w14:textId="1806A76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1E403" w14:textId="05A4CC6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AE2AF" w14:textId="5E4CF30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0F0426" w:rsidRPr="00F824B2" w14:paraId="4E58A813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6AAAA" w14:textId="1D746209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2807" w14:textId="1B1AEA1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20-215-844 ОП МП 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28083" w14:textId="30DB2BB0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C9F54" w14:textId="503C0C8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Зелёный 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917F9" w14:textId="0BBC70B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AB5C" w14:textId="3C3DDDA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FC4AA" w14:textId="1454308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51DF" w14:textId="2F38376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9C6FB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2C188" w14:textId="2CBF43A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D86B3" w14:textId="40920A5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0DFF6" w14:textId="3DA4AFA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36578" w14:textId="0215994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0F0426" w:rsidRPr="00F824B2" w14:paraId="791D8786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C7EE" w14:textId="14E1BDD3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C5F0" w14:textId="56D75DD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20-215-844 ОП МП 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43ECF" w14:textId="6327DE65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44233" w14:textId="2C1D7C7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Коммунистическая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A7500" w14:textId="4BB92F9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746C1" w14:textId="042CA1E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5E6F" w14:textId="76BF01D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DC023" w14:textId="5E51EEA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C333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2038E" w14:textId="2D81C23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48909" w14:textId="6604CDE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AE7F3" w14:textId="615C4F3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D561E" w14:textId="2F3353D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0F0426" w:rsidRPr="00F824B2" w14:paraId="03DD43FD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1C95" w14:textId="333C173A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7889" w14:textId="7E1E66E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20-215-844 ОП МП 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1C13" w14:textId="0B8BB245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3AA3C" w14:textId="13326D3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Кооперативная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EBEF" w14:textId="134C5FC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7D9EF" w14:textId="1581D6B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082CF" w14:textId="03AA9BB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28FF" w14:textId="47CF8E9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AAC2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3BC6D" w14:textId="4359675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42EA3" w14:textId="57DD8F1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43014" w14:textId="69C6C76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FB270" w14:textId="0A8FBA4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0F0426" w:rsidRPr="00F824B2" w14:paraId="3CC72CF1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5F775" w14:textId="2353E22A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2655" w14:textId="440CB53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20-215-844 ОП МП 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7B1F" w14:textId="5A314510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с. Подгорное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84301" w14:textId="7D502F4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Краснознаменная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A31D9" w14:textId="4BA6C88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726A8" w14:textId="4EA3187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9FD2" w14:textId="0C8B6D8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1C3F" w14:textId="16824D3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0,450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A8F61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46230" w14:textId="536BADF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2DD12" w14:textId="64FD935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79731" w14:textId="6F0ACD7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B44B2" w14:textId="029EB47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0F0426" w:rsidRPr="00F824B2" w14:paraId="232CCEB6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3EFF2" w14:textId="641833C8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DAF3" w14:textId="2481969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20-215-844 ОП МП 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4736C" w14:textId="0942B1EC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11C9B" w14:textId="4492217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Ленинская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CB339" w14:textId="32DF544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8C5D" w14:textId="0BC99AF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B2E3" w14:textId="0E5572B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0,200 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085E8" w14:textId="7933E5C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0,450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DEE25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2FDEF" w14:textId="49FE9D3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98E47" w14:textId="47E2925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85464" w14:textId="5A14C60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5EB9D" w14:textId="7B0CC83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0F0426" w:rsidRPr="00F824B2" w14:paraId="22D674EE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2EC72" w14:textId="0F876749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7A19" w14:textId="05F81AB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20-215-844 ОП МП 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A0320" w14:textId="0443B658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с. Подгорное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657B6" w14:textId="0A0E5E5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Октябрьская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A7A2" w14:textId="71A346F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D6DC" w14:textId="2ED0925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463B4" w14:textId="19D7EC1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C98E" w14:textId="089DA84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1,880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E2C44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8B78C" w14:textId="50F092E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6B1B4" w14:textId="3840242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0FC88" w14:textId="0FB882A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52B2F" w14:textId="45708E4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3EA8FA96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938C" w14:textId="58921703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92777" w14:textId="4F1708D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20-215-844 ОП МП 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F69E" w14:textId="34B6FC20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08EAA" w14:textId="1475850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пер. Рабочий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E4F1" w14:textId="62BF9CD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BA75A" w14:textId="34E6098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FEB35" w14:textId="7A91328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1CFB" w14:textId="13728DC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7A307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3E39A" w14:textId="4862072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C6B4E" w14:textId="73B8883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20B29" w14:textId="094E1F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5EEDA" w14:textId="3A2A0B8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50B2C1F0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2285A" w14:textId="7789B078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F90F" w14:textId="1D9C7AB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20-215-844 ОП МП 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91BC" w14:textId="6AF32D44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458F2" w14:textId="6FD2FA3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Садовая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B89B" w14:textId="069DF03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EDF2" w14:textId="7BBB433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3C5F" w14:textId="7F0A808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0,750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7F216" w14:textId="6FF7CF7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F0D35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CCF71" w14:textId="1ACDE33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7A14F" w14:textId="67934FD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AC9F1" w14:textId="196A92D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A9494" w14:textId="03B82E4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1D6AD45D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FBA9" w14:textId="7843D863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17CAE" w14:textId="760E1C2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pacing w:val="20"/>
                <w:sz w:val="24"/>
                <w:szCs w:val="24"/>
              </w:rPr>
              <w:t>ОПМП 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8E379" w14:textId="0E1C7B26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F4F7A" w14:textId="16A8682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Спортивная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5EA3" w14:textId="4BA5314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9092" w14:textId="4A8A43A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90676" w14:textId="13216AA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9930A" w14:textId="59DB125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ACCFC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52654" w14:textId="1A9B200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0AE38" w14:textId="4C288CA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FDBC2" w14:textId="4AA9A46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6BE2F" w14:textId="7A09AD5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140FDBB6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1AB9C" w14:textId="5DD14446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3F84" w14:textId="358C217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20-215-844 ОП МП 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5524" w14:textId="56074232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с. Подгорное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3E91" w14:textId="2684D0D6" w:rsidR="00230229" w:rsidRPr="00F824B2" w:rsidRDefault="000F0426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230229" w:rsidRPr="00F824B2">
              <w:rPr>
                <w:rFonts w:ascii="Arial" w:hAnsi="Arial" w:cs="Arial"/>
                <w:sz w:val="24"/>
                <w:szCs w:val="24"/>
              </w:rPr>
              <w:t>Школьная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03AC" w14:textId="3278AC0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9CCD" w14:textId="7AD3CEC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2A9B" w14:textId="663469F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56BF" w14:textId="441CA84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DC072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ACF2B" w14:textId="6BC4BC8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68B8D" w14:textId="75821DB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E9CDC" w14:textId="1BBA49F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C8DFC" w14:textId="2DB08E0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0D93158F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87EB" w14:textId="40352A70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7220E" w14:textId="6A6BDC4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4B34" w14:textId="75AD1494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6E15" w14:textId="2EB9BB6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Гагарина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D4BE" w14:textId="05A9191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6878" w14:textId="611479A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AFB7" w14:textId="2659585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0,140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DD84" w14:textId="069F55B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0,760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0E937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90B56" w14:textId="3B337B2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06546" w14:textId="4108EB0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3747" w14:textId="0E2D2D2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FE222" w14:textId="20A9360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2E2B46C4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D54E" w14:textId="52A9F1F0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A00AD" w14:textId="46EE5F5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8E9E6" w14:textId="0BFB5F50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3EC53" w14:textId="199CC62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22E6" w14:textId="4D6FF69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0,526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C59D" w14:textId="080C871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2619" w14:textId="14E6D44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0,126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75E8" w14:textId="2EB7A0A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0,220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1238B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9381D" w14:textId="6EDFC62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7D6B0" w14:textId="19C0F52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8DE3D" w14:textId="1A8A655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D524F" w14:textId="168A846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340D73C4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8B2B" w14:textId="5CB36990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5D2C7" w14:textId="41CD6F3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F42F" w14:textId="1E98796A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с. Подгорное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79FC" w14:textId="7938C97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Горького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8B62" w14:textId="3D9E147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F2669" w14:textId="6314459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7511" w14:textId="13823BC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0,652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EECE" w14:textId="30A1F22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0,248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A48AD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90FE9" w14:textId="2439073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DE3A0" w14:textId="3AD6ED3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F0D73" w14:textId="6257838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2E7A5" w14:textId="7B70D7D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63366EEB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95FFD" w14:textId="69E5B04C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4519C" w14:textId="01316C0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BD2AB" w14:textId="4584491E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440D8" w14:textId="2F28C6E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Зелёная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D3D8" w14:textId="72EB9C3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4EAB3" w14:textId="5F4F7B8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97B7" w14:textId="482B0D2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51449" w14:textId="4D3C6F1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7EEF6" w14:textId="6C60548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0735D" w14:textId="01AB930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E4331" w14:textId="2E351F8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88F11" w14:textId="47086F8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74749" w14:textId="2FEDD0B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2E238144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4CA9" w14:textId="2BA93E89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D3E0" w14:textId="600AEFF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120-215-844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B022E" w14:textId="7EF5E18E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A2DBF" w14:textId="5DCE012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Круглый Лиман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7553" w14:textId="10C8831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4F075" w14:textId="5AA9647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98348" w14:textId="7596E01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45A2" w14:textId="597326F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24805" w14:textId="4696D82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5F787" w14:textId="200A8F9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F139B" w14:textId="5032B42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D9BCD" w14:textId="4436D78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1BE6F" w14:textId="516C7BB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58AC0976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BFA79" w14:textId="16D0C8F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4D6CA" w14:textId="1EA5786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0CD43" w14:textId="39DB06BD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F6A6C" w14:textId="5CA19DA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Набережная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F60EE" w14:textId="5999E62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638EA" w14:textId="0DAE4B4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5A86" w14:textId="6755717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A7A3" w14:textId="6ED8B9E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6F3B4" w14:textId="23EFB47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44549" w14:textId="707FBA0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5987F" w14:textId="6F10756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40D49" w14:textId="65741E8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011EA" w14:textId="5527477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4D8A4692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56F7E" w14:textId="62BA723C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0F97" w14:textId="4D08F54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CD07" w14:textId="229E47C5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B6690" w14:textId="35CB2D8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Красноармейская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4FBA" w14:textId="5042553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4DB0" w14:textId="307210E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3ED8" w14:textId="633B0B4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9926" w14:textId="163CEB3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1,230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9EE85" w14:textId="3DEB716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0603F" w14:textId="1AAEE72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0B7BA" w14:textId="42E7180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01F79" w14:textId="3692130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02222" w14:textId="3A11288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eastAsia="SimSun" w:hAnsi="Arial" w:cs="Arial"/>
                <w:spacing w:val="-10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471FACA2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21238" w14:textId="25BD6514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C676" w14:textId="6BB5F01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767B9" w14:textId="5B19E88A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с. Подгорное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C705A" w14:textId="790D17B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Первомайская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E94B" w14:textId="652A6CC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CA7DB" w14:textId="1193BCC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4C95" w14:textId="07FA0FA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6C9AC" w14:textId="79CB62A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0,570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38149" w14:textId="0C6A686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7F455" w14:textId="7778499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A88B1" w14:textId="5CABAF3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6E09A" w14:textId="416DEC4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39107" w14:textId="79311B8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eastAsia="SimSun" w:hAnsi="Arial" w:cs="Arial"/>
                <w:spacing w:val="-10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0BB6DB2D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54327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01F7" w14:textId="3DC9948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2F8E" w14:textId="3EE07736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8E6CC" w14:textId="2F17CB5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Пушкина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37B9" w14:textId="378F06E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D8593" w14:textId="57D9663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62A5" w14:textId="09D0ADE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32BA" w14:textId="7E7DE53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1DACA" w14:textId="70F155E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373B1" w14:textId="5EAE5B8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eastAsia="SimSun" w:hAnsi="Arial" w:cs="Arial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A0DF7" w14:textId="306572E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68D35" w14:textId="3EF68AA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3E0E0" w14:textId="5A1B7C7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eastAsia="SimSun" w:hAnsi="Arial" w:cs="Arial"/>
                <w:spacing w:val="-10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2897EB4F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3F92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C9410" w14:textId="7952D80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035A" w14:textId="773FBABC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BF54B" w14:textId="3BC7D7E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Революции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6FDB" w14:textId="418AE4E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A0E6F" w14:textId="20DD79F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850C" w14:textId="7CFD9B8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0,662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1D90" w14:textId="47FCE0E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0,238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EEFC" w14:textId="7578B90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C12F0" w14:textId="76455DB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F4F69" w14:textId="5E2A5D6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66143" w14:textId="1A4EEDF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E1350" w14:textId="3D30F9C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eastAsia="SimSun" w:hAnsi="Arial" w:cs="Arial"/>
                <w:spacing w:val="-10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0DE10964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9F63F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B8FD" w14:textId="7A36631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7D2D" w14:textId="6989EC37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с. Подгорное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EC5E" w14:textId="4DA2F97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Русская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81B30" w14:textId="167DF86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D33D" w14:textId="0882926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F73A0" w14:textId="793F487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377E7" w14:textId="4C78E47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1,250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B9251" w14:textId="335E6FF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8E625" w14:textId="084E641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SimSu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2068B" w14:textId="4263B96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1AD0E" w14:textId="06CC6A7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8D284" w14:textId="72B50B1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eastAsia="SimSun" w:hAnsi="Arial" w:cs="Arial"/>
                <w:spacing w:val="-10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5151080F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0F4E6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FE9A1" w14:textId="1384BF4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2A9AC" w14:textId="396D392E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с. Подгорное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E5E69" w14:textId="08C94B2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Шевченко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D956" w14:textId="46AEBC6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BEBD" w14:textId="199EFFB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344C" w14:textId="1FA5C98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0,120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2712" w14:textId="7C3B0DE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0,680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9A0C1" w14:textId="48F9783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8BCF8" w14:textId="6A3B358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63A0E" w14:textId="7C828D6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DFB42" w14:textId="3778B70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CFA74" w14:textId="48C2CB1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7E6AF2CF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1C48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1CD72" w14:textId="66AAD0B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37FB6" w14:textId="6C2218B4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с. Подгорное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0AFBA" w14:textId="1F0D4F6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Петра Серякова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0ECE" w14:textId="62F8B55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CB1" w14:textId="1314711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3357" w14:textId="48A89BC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5D8F" w14:textId="535F208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9FF55" w14:textId="2586E0D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52530" w14:textId="4291241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07CF4" w14:textId="55236A7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6604E" w14:textId="4AB9243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944A2" w14:textId="2969FF9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30D0A8F1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BEB5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6EE6F" w14:textId="421713F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F982" w14:textId="56F5C60F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Подгорное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1E57A" w14:textId="4C864AF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Заречная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BA42" w14:textId="0472617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3B23" w14:textId="09E4EF0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07A4A" w14:textId="41BE586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0,949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5B25" w14:textId="65792A5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2,151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59ACC" w14:textId="426CEE7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03D6E" w14:textId="45A79D3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17D14" w14:textId="4A46E2E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8331E" w14:textId="1C7C94C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DF158" w14:textId="627EE5C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3E04F48E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4859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5D92" w14:textId="0A64D54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E5858" w14:textId="3712D069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24B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824B2">
              <w:rPr>
                <w:rFonts w:ascii="Arial" w:hAnsi="Arial" w:cs="Arial"/>
                <w:sz w:val="24"/>
                <w:szCs w:val="24"/>
              </w:rPr>
              <w:t>. Ильинка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9CAA1" w14:textId="300C8AC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Заречная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00B8D" w14:textId="509D4B9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E30F" w14:textId="6F40865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9131" w14:textId="4E8481C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4B701" w14:textId="73A6323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6FAA" w14:textId="68058BA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19F7A" w14:textId="1C10283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FF98A" w14:textId="32E3B18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50465" w14:textId="641D6E7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64153" w14:textId="3942A7D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0A180687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20B4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8E6D" w14:textId="5955C3C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E12A" w14:textId="2B4A8CA6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24B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824B2">
              <w:rPr>
                <w:rFonts w:ascii="Arial" w:hAnsi="Arial" w:cs="Arial"/>
                <w:sz w:val="24"/>
                <w:szCs w:val="24"/>
              </w:rPr>
              <w:t>. Ильинка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73EEB" w14:textId="15CD355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Набережная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BB96" w14:textId="1E8F561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2D3B" w14:textId="6E49AED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AEBB4" w14:textId="1F28F94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125DD" w14:textId="41F2D51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68872" w14:textId="37CB242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D4C3D" w14:textId="45EB5A8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29D4C" w14:textId="70FDD23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93DFB" w14:textId="5476D05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BAA10" w14:textId="6D23685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296EC788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22BFB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DEB17" w14:textId="4A4486B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9FF6" w14:textId="0F5D601C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24B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824B2">
              <w:rPr>
                <w:rFonts w:ascii="Arial" w:hAnsi="Arial" w:cs="Arial"/>
                <w:sz w:val="24"/>
                <w:szCs w:val="24"/>
              </w:rPr>
              <w:t>. Ильинка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9A88F" w14:textId="4508898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Октябрьская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593D" w14:textId="7165B9E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4DD3" w14:textId="6D52051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A199" w14:textId="73545E7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72D7E" w14:textId="1E1D9A5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91C7B" w14:textId="0737365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66F21" w14:textId="0267413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213AA" w14:textId="4E3E23B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92FF5" w14:textId="40ECEE9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1A39F" w14:textId="4D2CB53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3393EA1A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D644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AF98" w14:textId="41F17AD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193C" w14:textId="0C6E28D9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24B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824B2">
              <w:rPr>
                <w:rFonts w:ascii="Arial" w:hAnsi="Arial" w:cs="Arial"/>
                <w:sz w:val="24"/>
                <w:szCs w:val="24"/>
              </w:rPr>
              <w:t xml:space="preserve">. Ильинка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2212F" w14:textId="6C15691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Первомайская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E36C" w14:textId="2FE4677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36ACA" w14:textId="71C4522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4CF4E" w14:textId="4F41F13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A9FE" w14:textId="49EA955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0,350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5A21" w14:textId="6C2BEA8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56A32" w14:textId="085DF81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7E192" w14:textId="180382B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57CF9" w14:textId="59B98F3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83B9E" w14:textId="473028D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824B2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0F0426" w:rsidRPr="00F824B2" w14:paraId="00BB220C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6034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A5FF" w14:textId="6801775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1122F" w14:textId="5426E003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24B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824B2">
              <w:rPr>
                <w:rFonts w:ascii="Arial" w:hAnsi="Arial" w:cs="Arial"/>
                <w:sz w:val="24"/>
                <w:szCs w:val="24"/>
              </w:rPr>
              <w:t>. Ильинка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99A9E" w14:textId="70B4A37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7A27" w14:textId="17A009E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2055B" w14:textId="4610755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5013" w14:textId="52C03D8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9E7A" w14:textId="6A7CF8A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C834A" w14:textId="6BD1888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586F9" w14:textId="200EC31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7D72C" w14:textId="715FA0B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68F39" w14:textId="7CA4CE3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14830" w14:textId="47D9A25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340916ED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73BF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A6D09" w14:textId="1B4B650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B57A" w14:textId="76B4BB33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24B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824B2">
              <w:rPr>
                <w:rFonts w:ascii="Arial" w:hAnsi="Arial" w:cs="Arial"/>
                <w:sz w:val="24"/>
                <w:szCs w:val="24"/>
              </w:rPr>
              <w:t>. Ильинка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8C186" w14:textId="3E974CE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Сосновая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006E7" w14:textId="129D913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8FE0" w14:textId="6556697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D7AE9" w14:textId="5B2D225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2445" w14:textId="2093656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94CED" w14:textId="6070499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8DC1D" w14:textId="4F119F2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13155" w14:textId="7213995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E59D3" w14:textId="74EEC0A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8EC96" w14:textId="6F75A9E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0F0426" w:rsidRPr="00F824B2" w14:paraId="33E21415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7522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55BF7" w14:textId="366E6D2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D890" w14:textId="2544894E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824B2">
              <w:rPr>
                <w:rFonts w:ascii="Arial" w:hAnsi="Arial" w:cs="Arial"/>
                <w:sz w:val="24"/>
                <w:szCs w:val="24"/>
              </w:rPr>
              <w:t>Серяково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9EC92" w14:textId="4B6DC89F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Зелёная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F13D" w14:textId="338503A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A4B3" w14:textId="13C12C7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B4450" w14:textId="62F28E1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905E" w14:textId="6E7872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76827" w14:textId="4EC3DA8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35943" w14:textId="0C34E6E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448EA" w14:textId="648BF30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E103A" w14:textId="67F83B92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14508" w14:textId="2D4DD46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021E873B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C95F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235E" w14:textId="455EDEF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AFAF" w14:textId="28AAF753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824B2">
              <w:rPr>
                <w:rFonts w:ascii="Arial" w:hAnsi="Arial" w:cs="Arial"/>
                <w:sz w:val="24"/>
                <w:szCs w:val="24"/>
              </w:rPr>
              <w:t>Серяково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77E9" w14:textId="35990A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Луговая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7A94" w14:textId="79255AC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D6DD5" w14:textId="33F8073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B7E0F" w14:textId="4DDF3E56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050D" w14:textId="7AA543E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AA73" w14:textId="4AA3617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DD8BE" w14:textId="0D5E1A8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0B821" w14:textId="6E2D69B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4B249" w14:textId="5F3C764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894B9" w14:textId="5474D7FA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eastAsia="SimSun" w:hAnsi="Arial" w:cs="Arial"/>
                <w:spacing w:val="-10"/>
                <w:sz w:val="24"/>
                <w:szCs w:val="24"/>
                <w:lang w:val="en-US"/>
              </w:rPr>
              <w:t>V</w:t>
            </w:r>
          </w:p>
        </w:tc>
      </w:tr>
      <w:tr w:rsidR="000F0426" w:rsidRPr="00F824B2" w14:paraId="508FAD2B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E4BE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53938" w14:textId="526B7B75" w:rsidR="00230229" w:rsidRPr="00F824B2" w:rsidRDefault="00230229" w:rsidP="005624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20-215-844 ОП МП </w:t>
            </w: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0FE45" w14:textId="22F7BFA6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824B2">
              <w:rPr>
                <w:rFonts w:ascii="Arial" w:hAnsi="Arial" w:cs="Arial"/>
                <w:sz w:val="24"/>
                <w:szCs w:val="24"/>
              </w:rPr>
              <w:t>Серяково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B9D4" w14:textId="6C0BF35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Пролетарская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790AF" w14:textId="2ABCE39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6478B" w14:textId="0955A9D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5B4B" w14:textId="65A409B5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1FDC6" w14:textId="08CCAAD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1713E" w14:textId="78DF8FD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228F9" w14:textId="1DF7E26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eastAsia="SimSun" w:hAnsi="Arial" w:cs="Arial"/>
                <w:spacing w:val="-1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A9CF0" w14:textId="5EEFDF9D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3A424" w14:textId="33627C2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CC3C9" w14:textId="6F2CAAE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0F0426" w:rsidRPr="00F824B2" w14:paraId="61C20C76" w14:textId="77777777" w:rsidTr="000F0426">
        <w:trPr>
          <w:trHeight w:val="324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6C9F3" w14:textId="77777777" w:rsidR="00230229" w:rsidRPr="00F824B2" w:rsidRDefault="00230229" w:rsidP="0056245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E370E" w14:textId="006C27FA" w:rsidR="00230229" w:rsidRPr="00F824B2" w:rsidRDefault="00230229" w:rsidP="005624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 xml:space="preserve">20-215-844 </w:t>
            </w:r>
            <w:r w:rsidRPr="00F824B2">
              <w:rPr>
                <w:rFonts w:ascii="Arial" w:hAnsi="Arial" w:cs="Arial"/>
                <w:sz w:val="24"/>
                <w:szCs w:val="24"/>
              </w:rPr>
              <w:t xml:space="preserve">ОП МП </w:t>
            </w:r>
            <w:r w:rsidRPr="00F824B2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314BE" w14:textId="696D455A" w:rsidR="00230229" w:rsidRPr="00F824B2" w:rsidRDefault="00230229" w:rsidP="005624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824B2">
              <w:rPr>
                <w:rFonts w:ascii="Arial" w:hAnsi="Arial" w:cs="Arial"/>
                <w:sz w:val="24"/>
                <w:szCs w:val="24"/>
              </w:rPr>
              <w:t>Серяково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68D97" w14:textId="7E5F3E6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24B2">
              <w:rPr>
                <w:rFonts w:ascii="Arial" w:hAnsi="Arial" w:cs="Arial"/>
                <w:sz w:val="24"/>
                <w:szCs w:val="24"/>
              </w:rPr>
              <w:t>ул. Садовая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6BDA" w14:textId="3809D1E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97830" w14:textId="51390A3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4BC27" w14:textId="757CEAF4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019A" w14:textId="6344F2B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15E31" w14:textId="339EE581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обычного типа (</w:t>
            </w:r>
            <w:proofErr w:type="spellStart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F824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75159" w14:textId="470F5C53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88B1C" w14:textId="3355B0A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DB1D4" w14:textId="79678C20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BC0D9" w14:textId="3B8FC328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824B2">
              <w:rPr>
                <w:rFonts w:ascii="Arial" w:hAnsi="Arial" w:cs="Arial"/>
                <w:sz w:val="24"/>
                <w:szCs w:val="24"/>
                <w:lang w:val="en-US" w:eastAsia="ru-RU"/>
              </w:rPr>
              <w:t>V</w:t>
            </w:r>
          </w:p>
        </w:tc>
      </w:tr>
      <w:tr w:rsidR="000F0426" w:rsidRPr="00737401" w14:paraId="4E929235" w14:textId="77777777" w:rsidTr="000F0426">
        <w:trPr>
          <w:trHeight w:val="324"/>
        </w:trPr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F0358" w14:textId="562498CC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824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251AF" w14:textId="77777777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FF1FA" w14:textId="3B32D1AB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37,976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E7B3" w14:textId="3D7D7A69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FB3BE" w14:textId="1415493E" w:rsidR="00230229" w:rsidRPr="00F824B2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7,199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4136" w14:textId="667832CE" w:rsidR="00230229" w:rsidRPr="00737401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824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20,497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58F82" w14:textId="77777777" w:rsidR="00230229" w:rsidRPr="00737401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941B2" w14:textId="77777777" w:rsidR="00230229" w:rsidRPr="00737401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FEA21" w14:textId="77777777" w:rsidR="00230229" w:rsidRPr="00737401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C024" w14:textId="77777777" w:rsidR="00230229" w:rsidRPr="00737401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2E5E" w14:textId="2E132E3E" w:rsidR="00230229" w:rsidRPr="00737401" w:rsidRDefault="00230229" w:rsidP="00562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14:paraId="67FFCEB9" w14:textId="77777777" w:rsidR="006706B6" w:rsidRPr="00737401" w:rsidRDefault="006706B6" w:rsidP="006706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8829A3" w14:textId="77777777" w:rsidR="003362E3" w:rsidRPr="00737401" w:rsidRDefault="003362E3">
      <w:pPr>
        <w:rPr>
          <w:rFonts w:ascii="Arial" w:hAnsi="Arial" w:cs="Arial"/>
          <w:sz w:val="24"/>
          <w:szCs w:val="24"/>
        </w:rPr>
      </w:pPr>
    </w:p>
    <w:sectPr w:rsidR="003362E3" w:rsidRPr="00737401" w:rsidSect="0023022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D0E41"/>
    <w:multiLevelType w:val="hybridMultilevel"/>
    <w:tmpl w:val="06E0F9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B6"/>
    <w:rsid w:val="000376CB"/>
    <w:rsid w:val="000F0426"/>
    <w:rsid w:val="00100215"/>
    <w:rsid w:val="00230229"/>
    <w:rsid w:val="00275338"/>
    <w:rsid w:val="003362E3"/>
    <w:rsid w:val="004A2E24"/>
    <w:rsid w:val="00562455"/>
    <w:rsid w:val="006706B6"/>
    <w:rsid w:val="00737401"/>
    <w:rsid w:val="00850C7E"/>
    <w:rsid w:val="008C08F5"/>
    <w:rsid w:val="0093263C"/>
    <w:rsid w:val="009406FA"/>
    <w:rsid w:val="009D4FB3"/>
    <w:rsid w:val="00A043A9"/>
    <w:rsid w:val="00A225B7"/>
    <w:rsid w:val="00A25D0B"/>
    <w:rsid w:val="00AD6C02"/>
    <w:rsid w:val="00B16A4C"/>
    <w:rsid w:val="00B25A18"/>
    <w:rsid w:val="00B82646"/>
    <w:rsid w:val="00BC5DFB"/>
    <w:rsid w:val="00CA2CA6"/>
    <w:rsid w:val="00E856B9"/>
    <w:rsid w:val="00F8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7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Admin</cp:lastModifiedBy>
  <cp:revision>18</cp:revision>
  <cp:lastPrinted>2023-11-28T07:12:00Z</cp:lastPrinted>
  <dcterms:created xsi:type="dcterms:W3CDTF">2021-12-08T08:02:00Z</dcterms:created>
  <dcterms:modified xsi:type="dcterms:W3CDTF">2023-11-28T07:13:00Z</dcterms:modified>
</cp:coreProperties>
</file>